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AEE" w:rsidRPr="00B32399" w:rsidRDefault="006C1AEE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sr-Cyrl-RS"/>
        </w:rPr>
      </w:pPr>
    </w:p>
    <w:p w:rsidR="006C1AEE" w:rsidRPr="00B32399" w:rsidRDefault="006C1AEE" w:rsidP="006C1AE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ЛИСТА П</w:t>
      </w:r>
      <w:r w:rsidR="003109A2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РИСТИГЛИХ</w:t>
      </w: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ПРЕДЛОГА ПРОГРАМА ОД</w:t>
      </w:r>
      <w:r w:rsidR="00BB1B4E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12CB3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31. АВГУСТА</w:t>
      </w:r>
      <w:r w:rsidR="009C1DD9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2026</w:t>
      </w: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. ГОДИНЕ</w:t>
      </w:r>
      <w:r w:rsidR="00BB1B4E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ОБЛАСТ </w:t>
      </w:r>
      <w:r w:rsidR="009C1DD9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</w:p>
    <w:tbl>
      <w:tblPr>
        <w:tblW w:w="13462" w:type="dxa"/>
        <w:tblLook w:val="04A0" w:firstRow="1" w:lastRow="0" w:firstColumn="1" w:lastColumn="0" w:noHBand="0" w:noVBand="1"/>
      </w:tblPr>
      <w:tblGrid>
        <w:gridCol w:w="788"/>
        <w:gridCol w:w="4826"/>
        <w:gridCol w:w="4446"/>
        <w:gridCol w:w="3402"/>
      </w:tblGrid>
      <w:tr w:rsidR="00512CB3" w:rsidRPr="00B32399" w:rsidTr="00512CB3">
        <w:trPr>
          <w:trHeight w:val="5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Р.БР.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Подносилац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Назив програма и </w:t>
            </w:r>
            <w:r w:rsidRPr="00B3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br/>
              <w:t>референтни број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Датум поште/датум писарнице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слепих Србије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55 година књиге доступне свима  у 8 деценија заједништва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118/26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03.07.2026.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Међуопштинска организација Савеза слепих Србије - Панчево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Наших 80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119/26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07.07.2026.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Центар за нове идеје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Обреновац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Простор који повезује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120/26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08.07.2026.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глувих и наглувих за Град Ужице, Општине Ариље, Косјерић, Нова Варош, Пожега, Прибој, Пријепоље, Сјеница и Чајетина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Ужице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Инклузиван простор за инклузиван живот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121/26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08.07.2026/10.07.2026.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„Дестинацијска менаџмент организација Фрушка гора–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 xml:space="preserve">Дунав“ 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Ириг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„Инклузивни парк игре и дружења у Врднику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122/26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10.07.2026/13.07.2026.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Међуопштинска организија Мултипле склерозе Пирот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Живот без препрека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123/26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10.07.2026/13.07.2026.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„Унапређење Мионице“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Мионица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Стварање приступачног и инклузивног окружења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124/26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14.07.2026/16.07.2026.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пензионера Батајница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Активно без баријера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125/26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21.07.2026/24.07.2026.</w:t>
            </w:r>
          </w:p>
        </w:tc>
      </w:tr>
      <w:tr w:rsidR="00512CB3" w:rsidRPr="00B32399" w:rsidTr="00512CB3">
        <w:trPr>
          <w:trHeight w:val="18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9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ЦЕРОСИ- ЦЕНТАР ЗА ЕДУКАЦИЈУ И РАЗВОЈ ОСОБА СА ИНВАЛИДИТЕТОМ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„ИГРАЈ ЗА СВЕ” – одрживост Стонотениског клуба Kocić&amp;SDPS као места спорта, дружења и инклузије особа са инвалидитетом 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126/26 област 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21.7.2026</w:t>
            </w:r>
          </w:p>
        </w:tc>
      </w:tr>
      <w:tr w:rsidR="00512CB3" w:rsidRPr="00B32399" w:rsidTr="00512CB3">
        <w:trPr>
          <w:trHeight w:val="15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Спортско удружење слепих и слабовидих "Динара 2023"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„Инклузија у сусрет EXPO 2027: Изградња безбаријерног простора и спортска мобилност особа са инвалидитетом“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127/26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22.7.2026</w:t>
            </w:r>
          </w:p>
        </w:tc>
      </w:tr>
      <w:tr w:rsidR="00512CB3" w:rsidRPr="00B32399" w:rsidTr="00512CB3">
        <w:trPr>
          <w:trHeight w:val="24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bookmarkStart w:id="0" w:name="_GoBack"/>
            <w:bookmarkEnd w:id="0"/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ИНВАЛИДА РАДА И ОСОБА СА ИНВАЛИДИТЕТОМ ГРАДА ПАНЧЕВА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Панчево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„Унапређење положаја осооба са инвалидитетом – инвалидарада–школа сликања са радионицом сликања и организовање изложбе слика, отварање галерије за продају слика са радионица“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128/26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22.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0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7.2026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помоћ особама са посебним потребама Вождовац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„Вождовачки простор за будућност“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129/26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25.07.2026/28.07.2026.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БУБРЕЖНИХ ИНВАЛИДА ВОЈВОДИНЕ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НЕФРО – EKSPO 2027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130/26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31.07.2026/03.08.2026.</w:t>
            </w:r>
          </w:p>
        </w:tc>
      </w:tr>
      <w:tr w:rsidR="00512CB3" w:rsidRPr="00B32399" w:rsidTr="00BC34DC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Градска организација слепих Београда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„Корак по корак – плесом до инклузије и једнаких могућности ка EXPO 2027"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131/26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07.08.2026,</w:t>
            </w:r>
          </w:p>
        </w:tc>
      </w:tr>
      <w:tr w:rsidR="00512CB3" w:rsidRPr="00B32399" w:rsidTr="00BC34DC">
        <w:trPr>
          <w:trHeight w:val="9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15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параплегичара и квадриплегичара Србије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 - Нови Београд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„Ако играш, побеђујеш“ – 34. РСИ у сусрет EXPO 2027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132/26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10.08.2026.</w:t>
            </w:r>
          </w:p>
        </w:tc>
      </w:tr>
      <w:tr w:rsidR="00512CB3" w:rsidRPr="00B32399" w:rsidTr="00BC34DC">
        <w:trPr>
          <w:trHeight w:val="6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Центар за друштвена истраживања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Заједно без баријера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133/26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05.08.2026./11.08.2026.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ГРАЂАНА ''СРБИЈА ПУТОВАЊА И ДОГАЂАЈИ'' Ужице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BE440D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Играјмо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заједно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инклузивну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Западну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Србију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“</w:t>
            </w:r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</w:r>
            <w:proofErr w:type="spellStart"/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реф</w:t>
            </w:r>
            <w:proofErr w:type="spellEnd"/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. бр. 134/26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11.08.2026./13.08.2026.</w:t>
            </w:r>
          </w:p>
        </w:tc>
      </w:tr>
      <w:tr w:rsidR="00512CB3" w:rsidRPr="00B32399" w:rsidTr="00512CB3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Удружење инвалида церебралне и дечије парализе - Ужице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Мобилношћу до инклузије</w:t>
            </w:r>
            <w:r w:rsidRPr="00B3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br/>
              <w:t>реф. бр. 135/26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12.08.2026./17.08.2026.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Мобилност без граница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EXPO 2027 - Инклузивни превоз: Београд без граница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136/26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18.08.2026.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дистрофичара Златиборског округа - Ужице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Ужице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F76972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76972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„Заједно у игри, једнаки у животу“</w:t>
            </w:r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</w:r>
            <w:proofErr w:type="spellStart"/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реф</w:t>
            </w:r>
            <w:proofErr w:type="spellEnd"/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. бр. 137/26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14.08.2026./17.08.2026.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рома "Точак"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Мерошина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Мостови инклузије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138/26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18.08.2026./20.08.2026.</w:t>
            </w:r>
          </w:p>
        </w:tc>
      </w:tr>
      <w:tr w:rsidR="00512CB3" w:rsidRPr="00B32399" w:rsidTr="00191CA3">
        <w:trPr>
          <w:trHeight w:val="24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АФИРМАТИВА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Прокупље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Играј за човечанство – континуирана терапијска и саветодавна подршка деци са инвалидитетом и сметњама у развоју и њиховим породицама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139/26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18.08.2026./20.08.2026.</w:t>
            </w:r>
          </w:p>
        </w:tc>
      </w:tr>
      <w:tr w:rsidR="00512CB3" w:rsidRPr="00B32399" w:rsidTr="00191CA3">
        <w:trPr>
          <w:trHeight w:val="9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23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дистрофичара Србије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 дечији камп СДС – Стварамо бољи свет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140/26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20.08.2026.</w:t>
            </w:r>
          </w:p>
        </w:tc>
      </w:tr>
      <w:tr w:rsidR="00512CB3" w:rsidRPr="00B32399" w:rsidTr="00191CA3">
        <w:trPr>
          <w:trHeight w:val="9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24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МУЛТИПЛЕ СКЛЕРОЗЕ АРАНЂЕЛОВАЦ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Снага простора - Спорт и подршка за особе за МС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141/26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20.08.2026./25.08.2026.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екологију и заштиту животне средине "ЕКО-БОС"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Босилеград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Мобилност без баријера за ОСИ у општини Босилеград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142/26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24.08.2026./25.08.2026.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инвалида рада Војводине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Унапређење положаја особа са инвалидитетом - инвалиди рада - једнаке могућности 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143/26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25.08.2026.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Институт младих Србије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Обреновац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Снага заједништва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144/26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26.08.2026.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Ми можемо све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Школа по мери сваког детета – играјмо се заједно у сусрет EXPO 2027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145/26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26.08.2026.</w:t>
            </w:r>
          </w:p>
        </w:tc>
      </w:tr>
      <w:tr w:rsidR="00512CB3" w:rsidRPr="00B32399" w:rsidTr="00512CB3">
        <w:trPr>
          <w:trHeight w:val="16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УДРУЖЕЊА НОВОСАДСКИ ОМЛАДИНСКИ ФОРУМ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Унапређење капацитета Новосадског омладинског форума за развој и реализацију инклузивних програма и пројеката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146/26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26.08.2026.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ПОМОЋ МЕНТАЛНО НЕДОВОЉНО РАЗВИЈЕНИМ ОСОБАМА ИВАЊИЦА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Ивањица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Теренски сарадник – превенција занемаривања деце у ризику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147/26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22.08.2026./26.08.2026.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развој општинског спорта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Београд, Врачар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Учи, играј се и поштуј једнакост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148/26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26.08.2026.</w:t>
            </w:r>
          </w:p>
        </w:tc>
      </w:tr>
    </w:tbl>
    <w:p w:rsidR="00B8309F" w:rsidRPr="00B32399" w:rsidRDefault="00B8309F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B8309F" w:rsidRPr="00B32399" w:rsidRDefault="00B8309F" w:rsidP="00B8309F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sectPr w:rsidR="00B8309F" w:rsidRPr="00B32399" w:rsidSect="006C1AE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D55" w:rsidRDefault="003A2D55" w:rsidP="001455DA">
      <w:pPr>
        <w:spacing w:after="0" w:line="240" w:lineRule="auto"/>
      </w:pPr>
      <w:r>
        <w:separator/>
      </w:r>
    </w:p>
  </w:endnote>
  <w:endnote w:type="continuationSeparator" w:id="0">
    <w:p w:rsidR="003A2D55" w:rsidRDefault="003A2D55" w:rsidP="0014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D55" w:rsidRDefault="003A2D55" w:rsidP="001455DA">
      <w:pPr>
        <w:spacing w:after="0" w:line="240" w:lineRule="auto"/>
      </w:pPr>
      <w:r>
        <w:separator/>
      </w:r>
    </w:p>
  </w:footnote>
  <w:footnote w:type="continuationSeparator" w:id="0">
    <w:p w:rsidR="003A2D55" w:rsidRDefault="003A2D55" w:rsidP="0014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5DA" w:rsidRPr="006507E3" w:rsidRDefault="00BB1B4E" w:rsidP="00BB1B4E">
    <w:pPr>
      <w:pStyle w:val="Header"/>
      <w:jc w:val="center"/>
      <w:rPr>
        <w:b/>
      </w:rPr>
    </w:pP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Ј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:lang w:val="sr-Cyrl-RS"/>
        <w14:ligatures w14:val="standardContextual"/>
      </w:rPr>
      <w:t xml:space="preserve">АВНИ КОНКУРС 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ЗА ФИНАНСИРАЊЕ И ПОДРШКУ ПРOГРАМИМА</w:t>
    </w:r>
    <w:r w:rsidRPr="006507E3">
      <w:rPr>
        <w:rFonts w:ascii="Times New Roman" w:eastAsia="Times New Roman" w:hAnsi="Times New Roman" w:cs="Times New Roman"/>
        <w:b/>
        <w:sz w:val="24"/>
        <w:szCs w:val="24"/>
        <w:lang w:val="sr-Cyrl-RS"/>
      </w:rPr>
      <w:t xml:space="preserve"> ЗАШТИТЕ И УНАПРЕЂЕЊА ПОЛОЖАЈА ОСОБА СА ИНВАЛИДИТЕТОМ 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У РЕПУБЛИЦИ СРБИЈИ У 20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</w:rPr>
      <w:t>2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RS"/>
      </w:rPr>
      <w:t>6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. ГОДИНИ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EE"/>
    <w:rsid w:val="0000488D"/>
    <w:rsid w:val="00013E18"/>
    <w:rsid w:val="000247F9"/>
    <w:rsid w:val="00027B21"/>
    <w:rsid w:val="0003306A"/>
    <w:rsid w:val="00037EAD"/>
    <w:rsid w:val="00042351"/>
    <w:rsid w:val="00055A12"/>
    <w:rsid w:val="00080272"/>
    <w:rsid w:val="0008152E"/>
    <w:rsid w:val="00085F9A"/>
    <w:rsid w:val="00087BBC"/>
    <w:rsid w:val="00092320"/>
    <w:rsid w:val="000924FA"/>
    <w:rsid w:val="00093FBA"/>
    <w:rsid w:val="000A00CE"/>
    <w:rsid w:val="000A1579"/>
    <w:rsid w:val="000A21E7"/>
    <w:rsid w:val="000A367B"/>
    <w:rsid w:val="000A7349"/>
    <w:rsid w:val="000B440A"/>
    <w:rsid w:val="000B7A5B"/>
    <w:rsid w:val="000C08FF"/>
    <w:rsid w:val="000C0C1F"/>
    <w:rsid w:val="000F27F3"/>
    <w:rsid w:val="001035D5"/>
    <w:rsid w:val="00126428"/>
    <w:rsid w:val="001266C2"/>
    <w:rsid w:val="00132967"/>
    <w:rsid w:val="00132B51"/>
    <w:rsid w:val="001424FD"/>
    <w:rsid w:val="00143F26"/>
    <w:rsid w:val="001455DA"/>
    <w:rsid w:val="00153C01"/>
    <w:rsid w:val="001708F9"/>
    <w:rsid w:val="00176C32"/>
    <w:rsid w:val="00186527"/>
    <w:rsid w:val="00191CA3"/>
    <w:rsid w:val="001A4076"/>
    <w:rsid w:val="001A5976"/>
    <w:rsid w:val="001B34A9"/>
    <w:rsid w:val="001D0285"/>
    <w:rsid w:val="001E7A07"/>
    <w:rsid w:val="001F0A95"/>
    <w:rsid w:val="001F336F"/>
    <w:rsid w:val="00202EED"/>
    <w:rsid w:val="0020418B"/>
    <w:rsid w:val="00215BB5"/>
    <w:rsid w:val="00223625"/>
    <w:rsid w:val="0022413A"/>
    <w:rsid w:val="002266BE"/>
    <w:rsid w:val="002302D2"/>
    <w:rsid w:val="00232667"/>
    <w:rsid w:val="00240A1F"/>
    <w:rsid w:val="0025552E"/>
    <w:rsid w:val="00257533"/>
    <w:rsid w:val="0027613B"/>
    <w:rsid w:val="00291D37"/>
    <w:rsid w:val="002A05A6"/>
    <w:rsid w:val="002A1A5E"/>
    <w:rsid w:val="002A6C52"/>
    <w:rsid w:val="002B04D8"/>
    <w:rsid w:val="002B2716"/>
    <w:rsid w:val="002B76B6"/>
    <w:rsid w:val="002C2FD0"/>
    <w:rsid w:val="002C43E4"/>
    <w:rsid w:val="002D3BE2"/>
    <w:rsid w:val="002D7E98"/>
    <w:rsid w:val="002F7B6C"/>
    <w:rsid w:val="00307F80"/>
    <w:rsid w:val="003109A2"/>
    <w:rsid w:val="0033530F"/>
    <w:rsid w:val="00337C2B"/>
    <w:rsid w:val="0034171D"/>
    <w:rsid w:val="00344B2C"/>
    <w:rsid w:val="0034662C"/>
    <w:rsid w:val="00350848"/>
    <w:rsid w:val="00350DBC"/>
    <w:rsid w:val="00352934"/>
    <w:rsid w:val="00354A1A"/>
    <w:rsid w:val="003636EE"/>
    <w:rsid w:val="00384332"/>
    <w:rsid w:val="003846AD"/>
    <w:rsid w:val="003A00AC"/>
    <w:rsid w:val="003A2D55"/>
    <w:rsid w:val="003D7498"/>
    <w:rsid w:val="003E0EB0"/>
    <w:rsid w:val="003F03D7"/>
    <w:rsid w:val="003F0F42"/>
    <w:rsid w:val="003F13F0"/>
    <w:rsid w:val="0041288C"/>
    <w:rsid w:val="00413F81"/>
    <w:rsid w:val="00416887"/>
    <w:rsid w:val="00422013"/>
    <w:rsid w:val="004415C5"/>
    <w:rsid w:val="004510F5"/>
    <w:rsid w:val="004521C1"/>
    <w:rsid w:val="00454C82"/>
    <w:rsid w:val="004565B1"/>
    <w:rsid w:val="00487EA0"/>
    <w:rsid w:val="004B1DE7"/>
    <w:rsid w:val="004D2888"/>
    <w:rsid w:val="004D496C"/>
    <w:rsid w:val="004D7D6D"/>
    <w:rsid w:val="004E4237"/>
    <w:rsid w:val="004E61A1"/>
    <w:rsid w:val="004E763D"/>
    <w:rsid w:val="004F3352"/>
    <w:rsid w:val="00502287"/>
    <w:rsid w:val="00502AAF"/>
    <w:rsid w:val="00512CB3"/>
    <w:rsid w:val="0052024C"/>
    <w:rsid w:val="005313AC"/>
    <w:rsid w:val="00531B36"/>
    <w:rsid w:val="00540202"/>
    <w:rsid w:val="00546F20"/>
    <w:rsid w:val="00553846"/>
    <w:rsid w:val="005549B1"/>
    <w:rsid w:val="0056631A"/>
    <w:rsid w:val="00570DE6"/>
    <w:rsid w:val="0057670C"/>
    <w:rsid w:val="00577794"/>
    <w:rsid w:val="005851E5"/>
    <w:rsid w:val="00594F6D"/>
    <w:rsid w:val="005A10D6"/>
    <w:rsid w:val="005A7AFD"/>
    <w:rsid w:val="005B1C03"/>
    <w:rsid w:val="005B2BBF"/>
    <w:rsid w:val="005B32DB"/>
    <w:rsid w:val="005B652E"/>
    <w:rsid w:val="005B6D1C"/>
    <w:rsid w:val="005C076A"/>
    <w:rsid w:val="005C7258"/>
    <w:rsid w:val="005E6F1F"/>
    <w:rsid w:val="005F02D9"/>
    <w:rsid w:val="00604724"/>
    <w:rsid w:val="006240F5"/>
    <w:rsid w:val="0063060C"/>
    <w:rsid w:val="006316DA"/>
    <w:rsid w:val="006469FC"/>
    <w:rsid w:val="006507E3"/>
    <w:rsid w:val="00663C4B"/>
    <w:rsid w:val="00665A9C"/>
    <w:rsid w:val="00673EDF"/>
    <w:rsid w:val="006928B6"/>
    <w:rsid w:val="00693DBF"/>
    <w:rsid w:val="006B4DE3"/>
    <w:rsid w:val="006C1AEE"/>
    <w:rsid w:val="006D38FC"/>
    <w:rsid w:val="006E332C"/>
    <w:rsid w:val="006F0F6C"/>
    <w:rsid w:val="007043E3"/>
    <w:rsid w:val="00704D83"/>
    <w:rsid w:val="00710018"/>
    <w:rsid w:val="0071604B"/>
    <w:rsid w:val="00744EE7"/>
    <w:rsid w:val="007814A3"/>
    <w:rsid w:val="00787439"/>
    <w:rsid w:val="007A1AAA"/>
    <w:rsid w:val="007A2B3E"/>
    <w:rsid w:val="007A6D80"/>
    <w:rsid w:val="007C1C30"/>
    <w:rsid w:val="007C29AC"/>
    <w:rsid w:val="007C6CBB"/>
    <w:rsid w:val="007D1971"/>
    <w:rsid w:val="007D49AF"/>
    <w:rsid w:val="007E55B2"/>
    <w:rsid w:val="007F23B2"/>
    <w:rsid w:val="007F3606"/>
    <w:rsid w:val="00803282"/>
    <w:rsid w:val="00804D56"/>
    <w:rsid w:val="0081114D"/>
    <w:rsid w:val="0082319D"/>
    <w:rsid w:val="00825628"/>
    <w:rsid w:val="008273CB"/>
    <w:rsid w:val="00827404"/>
    <w:rsid w:val="00842047"/>
    <w:rsid w:val="00844FBE"/>
    <w:rsid w:val="00846CF9"/>
    <w:rsid w:val="0085458E"/>
    <w:rsid w:val="008757B7"/>
    <w:rsid w:val="0088136F"/>
    <w:rsid w:val="008B3D6B"/>
    <w:rsid w:val="008C205F"/>
    <w:rsid w:val="008C5431"/>
    <w:rsid w:val="008C5C79"/>
    <w:rsid w:val="008D6075"/>
    <w:rsid w:val="008D7AD2"/>
    <w:rsid w:val="008E31E4"/>
    <w:rsid w:val="008F6231"/>
    <w:rsid w:val="008F6378"/>
    <w:rsid w:val="008F76DD"/>
    <w:rsid w:val="009046D4"/>
    <w:rsid w:val="0091599A"/>
    <w:rsid w:val="00931C52"/>
    <w:rsid w:val="0093228B"/>
    <w:rsid w:val="00933693"/>
    <w:rsid w:val="00942280"/>
    <w:rsid w:val="00944BB0"/>
    <w:rsid w:val="00954E70"/>
    <w:rsid w:val="00965620"/>
    <w:rsid w:val="0096602E"/>
    <w:rsid w:val="00970241"/>
    <w:rsid w:val="009764E8"/>
    <w:rsid w:val="009816F0"/>
    <w:rsid w:val="00987113"/>
    <w:rsid w:val="00987567"/>
    <w:rsid w:val="0099223C"/>
    <w:rsid w:val="009A37E2"/>
    <w:rsid w:val="009C1D57"/>
    <w:rsid w:val="009C1DD9"/>
    <w:rsid w:val="009C431B"/>
    <w:rsid w:val="009C6AF6"/>
    <w:rsid w:val="009D190A"/>
    <w:rsid w:val="009E5EB4"/>
    <w:rsid w:val="00A13F30"/>
    <w:rsid w:val="00A15A75"/>
    <w:rsid w:val="00A165FA"/>
    <w:rsid w:val="00A20B3F"/>
    <w:rsid w:val="00A25D77"/>
    <w:rsid w:val="00A719CC"/>
    <w:rsid w:val="00A72CCA"/>
    <w:rsid w:val="00A77B47"/>
    <w:rsid w:val="00A959C3"/>
    <w:rsid w:val="00AB19E5"/>
    <w:rsid w:val="00AC19D7"/>
    <w:rsid w:val="00AC5B0C"/>
    <w:rsid w:val="00AC6C10"/>
    <w:rsid w:val="00AE4463"/>
    <w:rsid w:val="00AE4DD7"/>
    <w:rsid w:val="00AF4774"/>
    <w:rsid w:val="00AF6343"/>
    <w:rsid w:val="00B06605"/>
    <w:rsid w:val="00B11527"/>
    <w:rsid w:val="00B12F1C"/>
    <w:rsid w:val="00B32399"/>
    <w:rsid w:val="00B44DF3"/>
    <w:rsid w:val="00B4579A"/>
    <w:rsid w:val="00B458A9"/>
    <w:rsid w:val="00B4658B"/>
    <w:rsid w:val="00B56D13"/>
    <w:rsid w:val="00B8309F"/>
    <w:rsid w:val="00B85E61"/>
    <w:rsid w:val="00B9556D"/>
    <w:rsid w:val="00BA2AD2"/>
    <w:rsid w:val="00BB1B4E"/>
    <w:rsid w:val="00BC34DC"/>
    <w:rsid w:val="00BE3D4F"/>
    <w:rsid w:val="00BE42E7"/>
    <w:rsid w:val="00BE440D"/>
    <w:rsid w:val="00BF0D8C"/>
    <w:rsid w:val="00C10E95"/>
    <w:rsid w:val="00C11683"/>
    <w:rsid w:val="00C234A8"/>
    <w:rsid w:val="00C34D4F"/>
    <w:rsid w:val="00C4329F"/>
    <w:rsid w:val="00C44F35"/>
    <w:rsid w:val="00C47599"/>
    <w:rsid w:val="00C52E45"/>
    <w:rsid w:val="00C75738"/>
    <w:rsid w:val="00C76ED5"/>
    <w:rsid w:val="00C80999"/>
    <w:rsid w:val="00C828B6"/>
    <w:rsid w:val="00CA6BDE"/>
    <w:rsid w:val="00CB2334"/>
    <w:rsid w:val="00CC3292"/>
    <w:rsid w:val="00CC6664"/>
    <w:rsid w:val="00CD0016"/>
    <w:rsid w:val="00CF3C57"/>
    <w:rsid w:val="00D00A21"/>
    <w:rsid w:val="00D051DA"/>
    <w:rsid w:val="00D13641"/>
    <w:rsid w:val="00D20CA5"/>
    <w:rsid w:val="00D245D1"/>
    <w:rsid w:val="00D339A5"/>
    <w:rsid w:val="00D419F2"/>
    <w:rsid w:val="00D53E55"/>
    <w:rsid w:val="00D57C12"/>
    <w:rsid w:val="00D62DD7"/>
    <w:rsid w:val="00D70719"/>
    <w:rsid w:val="00D84ABB"/>
    <w:rsid w:val="00DA5FF0"/>
    <w:rsid w:val="00DA633A"/>
    <w:rsid w:val="00DB1E0C"/>
    <w:rsid w:val="00DB2366"/>
    <w:rsid w:val="00DB7A14"/>
    <w:rsid w:val="00DC218D"/>
    <w:rsid w:val="00DC3B93"/>
    <w:rsid w:val="00DC72A3"/>
    <w:rsid w:val="00DE3FBA"/>
    <w:rsid w:val="00DF586B"/>
    <w:rsid w:val="00E01669"/>
    <w:rsid w:val="00E047AA"/>
    <w:rsid w:val="00E05EE7"/>
    <w:rsid w:val="00E11EF2"/>
    <w:rsid w:val="00E229E8"/>
    <w:rsid w:val="00E23EFA"/>
    <w:rsid w:val="00E4038C"/>
    <w:rsid w:val="00E41A7D"/>
    <w:rsid w:val="00E513C8"/>
    <w:rsid w:val="00E51535"/>
    <w:rsid w:val="00E64644"/>
    <w:rsid w:val="00E74565"/>
    <w:rsid w:val="00E7483A"/>
    <w:rsid w:val="00E759CD"/>
    <w:rsid w:val="00E8660D"/>
    <w:rsid w:val="00E9050E"/>
    <w:rsid w:val="00EA010E"/>
    <w:rsid w:val="00EA3450"/>
    <w:rsid w:val="00EB529F"/>
    <w:rsid w:val="00EC4EA9"/>
    <w:rsid w:val="00EE4905"/>
    <w:rsid w:val="00EF0BC2"/>
    <w:rsid w:val="00EF6FF4"/>
    <w:rsid w:val="00F04A6C"/>
    <w:rsid w:val="00F0777A"/>
    <w:rsid w:val="00F108B7"/>
    <w:rsid w:val="00F119BE"/>
    <w:rsid w:val="00F24A05"/>
    <w:rsid w:val="00F26B52"/>
    <w:rsid w:val="00F360CF"/>
    <w:rsid w:val="00F41ABD"/>
    <w:rsid w:val="00F5361C"/>
    <w:rsid w:val="00F647DB"/>
    <w:rsid w:val="00F76972"/>
    <w:rsid w:val="00F91C97"/>
    <w:rsid w:val="00F94DF8"/>
    <w:rsid w:val="00F96B1B"/>
    <w:rsid w:val="00FB5D69"/>
    <w:rsid w:val="00FD5727"/>
    <w:rsid w:val="00FE2CEE"/>
    <w:rsid w:val="00FF1265"/>
    <w:rsid w:val="00FF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95B91"/>
  <w15:chartTrackingRefBased/>
  <w15:docId w15:val="{42C0012F-2072-415E-A919-1641F336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AE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1AEE"/>
    <w:pPr>
      <w:spacing w:after="0" w:line="240" w:lineRule="auto"/>
    </w:pPr>
  </w:style>
  <w:style w:type="table" w:styleId="GridTable1Light-Accent5">
    <w:name w:val="Grid Table 1 Light Accent 5"/>
    <w:basedOn w:val="TableNormal"/>
    <w:uiPriority w:val="46"/>
    <w:rsid w:val="006C1AE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5DA"/>
  </w:style>
  <w:style w:type="paragraph" w:styleId="Footer">
    <w:name w:val="footer"/>
    <w:basedOn w:val="Normal"/>
    <w:link w:val="Foot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5DA"/>
  </w:style>
  <w:style w:type="paragraph" w:styleId="BalloonText">
    <w:name w:val="Balloon Text"/>
    <w:basedOn w:val="Normal"/>
    <w:link w:val="BalloonTextChar"/>
    <w:uiPriority w:val="99"/>
    <w:semiHidden/>
    <w:unhideWhenUsed/>
    <w:rsid w:val="00013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8E610-E211-496C-ABA0-6A41A984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Jokic</dc:creator>
  <cp:keywords/>
  <dc:description/>
  <cp:lastModifiedBy>Svetlana Jokic</cp:lastModifiedBy>
  <cp:revision>45</cp:revision>
  <cp:lastPrinted>2026-05-11T11:05:00Z</cp:lastPrinted>
  <dcterms:created xsi:type="dcterms:W3CDTF">2025-02-10T06:34:00Z</dcterms:created>
  <dcterms:modified xsi:type="dcterms:W3CDTF">2026-10-19T07:19:00Z</dcterms:modified>
</cp:coreProperties>
</file>